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9212"/>
      </w:tblGrid>
      <w:tr w:rsidR="00354493" w:rsidRPr="00496E4D" w:rsidTr="00354493">
        <w:tc>
          <w:tcPr>
            <w:tcW w:w="9212" w:type="dxa"/>
            <w:shd w:val="clear" w:color="auto" w:fill="FFFF00"/>
          </w:tcPr>
          <w:p w:rsidR="00354493" w:rsidRPr="00496E4D" w:rsidRDefault="00354493" w:rsidP="00354493">
            <w:pPr>
              <w:jc w:val="center"/>
              <w:rPr>
                <w:sz w:val="44"/>
                <w:szCs w:val="44"/>
              </w:rPr>
            </w:pPr>
            <w:r w:rsidRPr="00496E4D">
              <w:rPr>
                <w:rFonts w:ascii="Verdana" w:hAnsi="Verdana"/>
                <w:b/>
                <w:sz w:val="44"/>
                <w:szCs w:val="44"/>
                <w:highlight w:val="yellow"/>
              </w:rPr>
              <w:t>MAIN FORMS IRREGULAR VERBS &amp; TRANSLATIONS.</w:t>
            </w:r>
          </w:p>
        </w:tc>
      </w:tr>
    </w:tbl>
    <w:p w:rsidR="00354493" w:rsidRDefault="00354493"/>
    <w:tbl>
      <w:tblPr>
        <w:tblStyle w:val="Tabelraster"/>
        <w:tblW w:w="11199" w:type="dxa"/>
        <w:tblInd w:w="-1026" w:type="dxa"/>
        <w:tblLayout w:type="fixed"/>
        <w:tblLook w:val="04A0"/>
      </w:tblPr>
      <w:tblGrid>
        <w:gridCol w:w="4395"/>
        <w:gridCol w:w="2835"/>
        <w:gridCol w:w="3969"/>
      </w:tblGrid>
      <w:tr w:rsidR="00496E4D" w:rsidRPr="000D63E8" w:rsidTr="00E311ED">
        <w:trPr>
          <w:trHeight w:val="2536"/>
        </w:trPr>
        <w:tc>
          <w:tcPr>
            <w:tcW w:w="4395" w:type="dxa"/>
            <w:shd w:val="clear" w:color="auto" w:fill="FFFF00"/>
          </w:tcPr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BASE FORM</w:t>
            </w:r>
          </w:p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(INFINITIVE WITHOUT TO)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PAST SIMPLE</w:t>
            </w:r>
          </w:p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(VERLEDEN TIJD)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DUTCH</w:t>
            </w:r>
          </w:p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(NEDERLANDS)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WAS/WERE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ZIJN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BEAT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BEAT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SLAAN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BECOME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BECAME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WORDEN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BEGIN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BEGAN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BEGINNEN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693FD8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BITE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693F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BIT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693F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BIJTEN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BREAK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BROKE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BREKEN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BUILD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BUILT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BOUWEN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BUY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BOUGHT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KOPEN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COULD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KUNNEN; IN STAAT ZIJN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CATCH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CAUGHT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VANGEN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CHOOSE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CHOSE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KIEZEN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COME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CAME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KOMEN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CUT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CUT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KNIPPEN; SNIJDEN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DO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DID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DOEN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DRIVE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DROVE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RIJDEN; BESTUREN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EAT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ATE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ETEN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FALL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FELL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VALLEN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FEEL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FELT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VOELEN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FIND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FOUND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VINDEN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FLY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FLEW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VLIEGEN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85790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GET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GOT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KRIJGEN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GIVE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GAVE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GEVEN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GO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WENT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GAAN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lastRenderedPageBreak/>
              <w:t>GROW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GREW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GROEIEN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HAVE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HAD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HEBBEN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HEAR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HEARD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HOREN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HIT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HIT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SLAAN, RAKEN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HURT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HURT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PIJN  DOEN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KEEP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KEPT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HOUDEN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KNOW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KNEW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WETEN, KENNEN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LEAVE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LEFT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VERLATEN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LOSE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LOST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VERLIEZEN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MAKE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MADE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MAKEN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MEET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MET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ONTMOETEN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PUT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PUT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ZETTEN; LEGGEN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READ  [ie]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READ  [e]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LEZEN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RIDE 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RODE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RIJDEN (fiets;paard)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RUN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RAN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RENNEN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SAY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SAID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ZEGGEN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SEE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SAW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ZIEN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SELL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SOLD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VERKOPEN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SEND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SENT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STUREN; ZENDEN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SIT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SAT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ZITTEN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SLEEP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SLEPT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SLAPEN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SPEAK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SPOKE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SPREKEN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STAND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STOOD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STAAN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SWIM 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SWAM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ZWEMMEN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TAKE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TOOK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NEMEN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TEACH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TAUGHT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LEREN (LESGEVEN)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TELL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TOLD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VERTELLEN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THINK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THOUGHT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DENKEN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693FD8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THROW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693FD8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THREW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693FD8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GOOIEN</w:t>
            </w:r>
          </w:p>
        </w:tc>
      </w:tr>
      <w:tr w:rsidR="000D63E8" w:rsidRPr="000D63E8" w:rsidTr="00E311ED">
        <w:tc>
          <w:tcPr>
            <w:tcW w:w="4395" w:type="dxa"/>
            <w:shd w:val="clear" w:color="auto" w:fill="FFFF00"/>
          </w:tcPr>
          <w:p w:rsidR="00693FD8" w:rsidRPr="000D63E8" w:rsidRDefault="00693FD8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UNDERSTAND</w:t>
            </w:r>
          </w:p>
        </w:tc>
        <w:tc>
          <w:tcPr>
            <w:tcW w:w="2835" w:type="dxa"/>
            <w:shd w:val="clear" w:color="auto" w:fill="FFC00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UNDERSTOOD</w:t>
            </w:r>
          </w:p>
        </w:tc>
        <w:tc>
          <w:tcPr>
            <w:tcW w:w="3969" w:type="dxa"/>
            <w:shd w:val="clear" w:color="auto" w:fill="00B0F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BEGRIJPEN</w:t>
            </w:r>
          </w:p>
        </w:tc>
      </w:tr>
      <w:tr w:rsidR="000D63E8" w:rsidRPr="000D63E8" w:rsidTr="00E311ED">
        <w:tc>
          <w:tcPr>
            <w:tcW w:w="4395" w:type="dxa"/>
            <w:shd w:val="clear" w:color="auto" w:fill="FFFF00"/>
          </w:tcPr>
          <w:p w:rsidR="00693FD8" w:rsidRPr="000D63E8" w:rsidRDefault="00693FD8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WAKE</w:t>
            </w:r>
          </w:p>
        </w:tc>
        <w:tc>
          <w:tcPr>
            <w:tcW w:w="2835" w:type="dxa"/>
            <w:shd w:val="clear" w:color="auto" w:fill="FFC00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WOKE </w:t>
            </w:r>
          </w:p>
        </w:tc>
        <w:tc>
          <w:tcPr>
            <w:tcW w:w="3969" w:type="dxa"/>
            <w:shd w:val="clear" w:color="auto" w:fill="00B0F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WAKKER WORDEN</w:t>
            </w:r>
          </w:p>
        </w:tc>
      </w:tr>
      <w:tr w:rsidR="000D63E8" w:rsidRPr="000D63E8" w:rsidTr="00E311ED">
        <w:tc>
          <w:tcPr>
            <w:tcW w:w="4395" w:type="dxa"/>
            <w:shd w:val="clear" w:color="auto" w:fill="FFFF00"/>
          </w:tcPr>
          <w:p w:rsidR="00693FD8" w:rsidRPr="000D63E8" w:rsidRDefault="00693FD8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WIN</w:t>
            </w:r>
          </w:p>
        </w:tc>
        <w:tc>
          <w:tcPr>
            <w:tcW w:w="2835" w:type="dxa"/>
            <w:shd w:val="clear" w:color="auto" w:fill="FFC00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WON</w:t>
            </w:r>
          </w:p>
        </w:tc>
        <w:tc>
          <w:tcPr>
            <w:tcW w:w="3969" w:type="dxa"/>
            <w:shd w:val="clear" w:color="auto" w:fill="00B0F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WINNEN</w:t>
            </w:r>
          </w:p>
        </w:tc>
      </w:tr>
      <w:tr w:rsidR="000D63E8" w:rsidRPr="000D63E8" w:rsidTr="00E311ED">
        <w:tc>
          <w:tcPr>
            <w:tcW w:w="4395" w:type="dxa"/>
            <w:shd w:val="clear" w:color="auto" w:fill="FFFF00"/>
          </w:tcPr>
          <w:p w:rsidR="00693FD8" w:rsidRPr="000D63E8" w:rsidRDefault="00693FD8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WRITE</w:t>
            </w:r>
          </w:p>
        </w:tc>
        <w:tc>
          <w:tcPr>
            <w:tcW w:w="2835" w:type="dxa"/>
            <w:shd w:val="clear" w:color="auto" w:fill="FFC00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WROTE</w:t>
            </w:r>
          </w:p>
        </w:tc>
        <w:tc>
          <w:tcPr>
            <w:tcW w:w="3969" w:type="dxa"/>
            <w:shd w:val="clear" w:color="auto" w:fill="00B0F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SCHRIJVEN</w:t>
            </w:r>
          </w:p>
        </w:tc>
      </w:tr>
    </w:tbl>
    <w:p w:rsidR="00693FD8" w:rsidRDefault="00693FD8"/>
    <w:sectPr w:rsidR="00693FD8" w:rsidSect="0022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1B9"/>
    <w:multiLevelType w:val="hybridMultilevel"/>
    <w:tmpl w:val="EC040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07D8"/>
    <w:multiLevelType w:val="hybridMultilevel"/>
    <w:tmpl w:val="EC040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802CD"/>
    <w:multiLevelType w:val="hybridMultilevel"/>
    <w:tmpl w:val="EC040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493"/>
    <w:rsid w:val="00070106"/>
    <w:rsid w:val="000D63E8"/>
    <w:rsid w:val="00221702"/>
    <w:rsid w:val="003342F4"/>
    <w:rsid w:val="00354493"/>
    <w:rsid w:val="00496E4D"/>
    <w:rsid w:val="00524CB2"/>
    <w:rsid w:val="00665411"/>
    <w:rsid w:val="00692647"/>
    <w:rsid w:val="00693FD8"/>
    <w:rsid w:val="007311DE"/>
    <w:rsid w:val="0085790E"/>
    <w:rsid w:val="008C7A24"/>
    <w:rsid w:val="00A122DA"/>
    <w:rsid w:val="00A87389"/>
    <w:rsid w:val="00CC745A"/>
    <w:rsid w:val="00E3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17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5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54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A van Schijndel</cp:lastModifiedBy>
  <cp:revision>4</cp:revision>
  <dcterms:created xsi:type="dcterms:W3CDTF">2012-12-18T11:43:00Z</dcterms:created>
  <dcterms:modified xsi:type="dcterms:W3CDTF">2012-12-18T12:01:00Z</dcterms:modified>
</cp:coreProperties>
</file>